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8378" w14:textId="1F2E53FA" w:rsidR="00A70DDF" w:rsidRPr="0043660E" w:rsidRDefault="00A70DDF" w:rsidP="00CE56FB">
      <w:pPr>
        <w:pStyle w:val="a3"/>
        <w:jc w:val="right"/>
        <w:rPr>
          <w:rFonts w:ascii="微軟正黑體" w:eastAsia="微軟正黑體" w:hAnsi="微軟正黑體"/>
          <w:b/>
          <w:sz w:val="26"/>
          <w:szCs w:val="26"/>
          <w:bdr w:val="single" w:sz="4" w:space="0" w:color="auto"/>
        </w:rPr>
      </w:pPr>
      <w:r w:rsidRPr="0043660E">
        <w:rPr>
          <w:rFonts w:ascii="微軟正黑體" w:eastAsia="微軟正黑體" w:hAnsi="微軟正黑體" w:hint="eastAsia"/>
          <w:b/>
          <w:sz w:val="26"/>
          <w:szCs w:val="26"/>
        </w:rPr>
        <w:t>上聯：</w:t>
      </w:r>
      <w:proofErr w:type="gramStart"/>
      <w:r w:rsidR="002D17E7" w:rsidRPr="00515E5D">
        <w:rPr>
          <w:rFonts w:ascii="標楷體" w:eastAsia="標楷體" w:hAnsi="標楷體" w:hint="eastAsia"/>
          <w:color w:val="FF0000"/>
          <w:szCs w:val="24"/>
        </w:rPr>
        <w:t>各班請自行</w:t>
      </w:r>
      <w:proofErr w:type="gramEnd"/>
      <w:r w:rsidR="002D17E7" w:rsidRPr="00515E5D">
        <w:rPr>
          <w:rFonts w:ascii="標楷體" w:eastAsia="標楷體" w:hAnsi="標楷體" w:hint="eastAsia"/>
          <w:color w:val="FF0000"/>
          <w:szCs w:val="24"/>
        </w:rPr>
        <w:t>留存或洽請所屬</w:t>
      </w:r>
      <w:r w:rsidR="002D17E7" w:rsidRPr="00515E5D">
        <w:rPr>
          <w:rFonts w:ascii="標楷體" w:eastAsia="標楷體" w:hAnsi="標楷體" w:hint="eastAsia"/>
          <w:color w:val="FF0000"/>
          <w:szCs w:val="24"/>
          <w:lang w:eastAsia="zh-HK"/>
        </w:rPr>
        <w:t>所</w:t>
      </w:r>
      <w:r w:rsidR="002D17E7" w:rsidRPr="00515E5D">
        <w:rPr>
          <w:rFonts w:ascii="標楷體" w:eastAsia="標楷體" w:hAnsi="標楷體" w:hint="eastAsia"/>
          <w:color w:val="FF0000"/>
          <w:szCs w:val="24"/>
        </w:rPr>
        <w:t>、</w:t>
      </w:r>
      <w:r w:rsidR="002D17E7" w:rsidRPr="00515E5D">
        <w:rPr>
          <w:rFonts w:ascii="標楷體" w:eastAsia="標楷體" w:hAnsi="標楷體" w:hint="eastAsia"/>
          <w:color w:val="FF0000"/>
          <w:szCs w:val="24"/>
          <w:lang w:eastAsia="zh-HK"/>
        </w:rPr>
        <w:t>系</w:t>
      </w:r>
      <w:r w:rsidR="002D17E7" w:rsidRPr="00515E5D">
        <w:rPr>
          <w:rFonts w:ascii="標楷體" w:eastAsia="標楷體" w:hAnsi="標楷體" w:hint="eastAsia"/>
          <w:color w:val="FF0000"/>
          <w:szCs w:val="24"/>
        </w:rPr>
        <w:t>(學程)、</w:t>
      </w:r>
      <w:proofErr w:type="gramStart"/>
      <w:r w:rsidR="002D17E7" w:rsidRPr="00515E5D">
        <w:rPr>
          <w:rFonts w:ascii="標楷體" w:eastAsia="標楷體" w:hAnsi="標楷體" w:hint="eastAsia"/>
          <w:color w:val="FF0000"/>
          <w:szCs w:val="24"/>
          <w:lang w:eastAsia="zh-HK"/>
        </w:rPr>
        <w:t>科辦同意</w:t>
      </w:r>
      <w:proofErr w:type="gramEnd"/>
      <w:r w:rsidR="00515E5D" w:rsidRPr="00515E5D">
        <w:rPr>
          <w:rFonts w:ascii="標楷體" w:eastAsia="標楷體" w:hAnsi="標楷體" w:hint="eastAsia"/>
          <w:color w:val="FF0000"/>
          <w:szCs w:val="24"/>
          <w:lang w:eastAsia="zh-HK"/>
        </w:rPr>
        <w:t>後</w:t>
      </w:r>
      <w:r w:rsidR="002D17E7" w:rsidRPr="00515E5D">
        <w:rPr>
          <w:rFonts w:ascii="標楷體" w:eastAsia="標楷體" w:hAnsi="標楷體" w:hint="eastAsia"/>
          <w:color w:val="FF0000"/>
          <w:szCs w:val="24"/>
        </w:rPr>
        <w:t>存置</w:t>
      </w:r>
    </w:p>
    <w:p w14:paraId="23D07234" w14:textId="55D474E9" w:rsidR="00A70DDF" w:rsidRPr="0027557B" w:rsidRDefault="002D17E7" w:rsidP="00C947CC">
      <w:pPr>
        <w:pStyle w:val="a3"/>
        <w:spacing w:before="120"/>
        <w:jc w:val="center"/>
        <w:rPr>
          <w:b/>
          <w:sz w:val="16"/>
          <w:szCs w:val="16"/>
        </w:rPr>
      </w:pPr>
      <w:r w:rsidRPr="002D17E7">
        <w:rPr>
          <w:rFonts w:ascii="標楷體" w:eastAsia="標楷體" w:hAnsi="標楷體"/>
          <w:noProof/>
          <w:sz w:val="32"/>
          <w:szCs w:val="32"/>
          <w:u w:val="single"/>
        </w:rPr>
        <w:t xml:space="preserve">        </w:t>
      </w:r>
      <w:r w:rsidR="00A70DDF" w:rsidRPr="0043660E">
        <w:rPr>
          <w:rFonts w:ascii="標楷體" w:eastAsia="標楷體" w:hAnsi="標楷體" w:hint="eastAsia"/>
          <w:sz w:val="32"/>
          <w:szCs w:val="32"/>
        </w:rPr>
        <w:t>學期 班級幹部名單總表</w:t>
      </w:r>
    </w:p>
    <w:tbl>
      <w:tblPr>
        <w:tblW w:w="1016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9"/>
        <w:gridCol w:w="1559"/>
        <w:gridCol w:w="1985"/>
        <w:gridCol w:w="2387"/>
        <w:gridCol w:w="1724"/>
      </w:tblGrid>
      <w:tr w:rsidR="00A70DDF" w:rsidRPr="006A49CF" w14:paraId="64DE45BB" w14:textId="77777777" w:rsidTr="00134659">
        <w:trPr>
          <w:trHeight w:val="637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0EBA060B" w14:textId="77777777" w:rsidR="00A70DDF" w:rsidRPr="0043660E" w:rsidRDefault="00A70DDF" w:rsidP="00C37F59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3660E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43660E">
              <w:rPr>
                <w:rFonts w:ascii="標楷體" w:eastAsia="標楷體" w:hAnsi="標楷體" w:hint="eastAsia"/>
                <w:szCs w:val="24"/>
              </w:rPr>
              <w:t xml:space="preserve">   班級</w:t>
            </w:r>
          </w:p>
          <w:p w14:paraId="11867C9C" w14:textId="77777777" w:rsidR="00A70DDF" w:rsidRPr="0043660E" w:rsidRDefault="00A70DDF" w:rsidP="00C37F59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3660E">
              <w:rPr>
                <w:rFonts w:ascii="標楷體" w:eastAsia="標楷體" w:hAnsi="標楷體" w:hint="eastAsia"/>
                <w:szCs w:val="24"/>
              </w:rPr>
              <w:t xml:space="preserve">  職稱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673161" w14:textId="0B94E36C" w:rsidR="00A70DDF" w:rsidRPr="006A49CF" w:rsidRDefault="00A70DDF" w:rsidP="00C37F59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6A49CF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班級：</w:t>
            </w:r>
          </w:p>
        </w:tc>
      </w:tr>
      <w:tr w:rsidR="00A70DDF" w:rsidRPr="0043660E" w14:paraId="3C3F79E4" w14:textId="77777777" w:rsidTr="00134659">
        <w:trPr>
          <w:cantSplit/>
          <w:trHeight w:val="553"/>
        </w:trPr>
        <w:tc>
          <w:tcPr>
            <w:tcW w:w="250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E25FB90" w14:textId="77777777" w:rsidR="00A70DDF" w:rsidRPr="0043660E" w:rsidRDefault="00A70DDF" w:rsidP="00C37F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8"/>
                <w:szCs w:val="28"/>
              </w:rPr>
              <w:t>類別</w:t>
            </w:r>
          </w:p>
          <w:p w14:paraId="52309AFA" w14:textId="77777777" w:rsidR="00A70DDF" w:rsidRPr="0043660E" w:rsidRDefault="00A70DDF" w:rsidP="00C37F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43660E">
              <w:rPr>
                <w:rFonts w:ascii="標楷體" w:eastAsia="標楷體" w:hAnsi="標楷體" w:hint="eastAsia"/>
                <w:b/>
                <w:sz w:val="20"/>
              </w:rPr>
              <w:t>(研習輔導單位)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B65697" w14:textId="77777777" w:rsidR="00A70DDF" w:rsidRPr="0043660E" w:rsidRDefault="00A70DDF" w:rsidP="00C37F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  <w:p w14:paraId="4724BCAA" w14:textId="77777777" w:rsidR="00A70DDF" w:rsidRPr="0043660E" w:rsidRDefault="00A70DDF" w:rsidP="00C37F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0"/>
              </w:rPr>
              <w:t>(請以正楷書寫)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66AF7B" w14:textId="77777777" w:rsidR="00A70DDF" w:rsidRPr="0043660E" w:rsidRDefault="00A70DDF" w:rsidP="00C37F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  <w:p w14:paraId="6966E6D6" w14:textId="77777777" w:rsidR="00A70DDF" w:rsidRPr="0043660E" w:rsidRDefault="00A70DDF" w:rsidP="00C37F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0"/>
              </w:rPr>
              <w:t>(請以正楷書寫)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B281D3" w14:textId="77777777" w:rsidR="00A70DDF" w:rsidRPr="0043660E" w:rsidRDefault="00A70DDF" w:rsidP="00C37F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</w:p>
          <w:p w14:paraId="7A2B4C92" w14:textId="77777777" w:rsidR="00A70DDF" w:rsidRPr="0043660E" w:rsidRDefault="00A70DDF" w:rsidP="00C37F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0"/>
              </w:rPr>
              <w:t>(請以正楷書寫)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A2583D5" w14:textId="77777777" w:rsidR="00A70DDF" w:rsidRPr="0043660E" w:rsidRDefault="00A70DDF" w:rsidP="00C37F5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lang w:eastAsia="zh-HK"/>
              </w:rPr>
              <w:t>※</w:t>
            </w:r>
            <w:r w:rsidRPr="0043660E">
              <w:rPr>
                <w:rFonts w:ascii="標楷體" w:eastAsia="標楷體" w:hAnsi="標楷體" w:hint="eastAsia"/>
                <w:b/>
                <w:sz w:val="28"/>
                <w:szCs w:val="28"/>
              </w:rPr>
              <w:t>導師簽章</w:t>
            </w:r>
          </w:p>
        </w:tc>
      </w:tr>
      <w:tr w:rsidR="00A70DDF" w:rsidRPr="0043660E" w14:paraId="08DD434B" w14:textId="77777777" w:rsidTr="00134659">
        <w:trPr>
          <w:cantSplit/>
          <w:trHeight w:val="628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33EECD" w14:textId="77777777" w:rsidR="00A70DDF" w:rsidRPr="00E017D5" w:rsidRDefault="00A70DDF" w:rsidP="00CE56F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017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班代</w:t>
            </w:r>
          </w:p>
          <w:p w14:paraId="655D198B" w14:textId="77777777" w:rsidR="00A70DDF" w:rsidRPr="00CE56FB" w:rsidRDefault="00A70DDF" w:rsidP="00CE56F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CE56FB">
              <w:rPr>
                <w:rStyle w:val="a5"/>
                <w:rFonts w:ascii="標楷體" w:eastAsia="標楷體" w:hAnsi="標楷體" w:hint="eastAsia"/>
                <w:color w:val="auto"/>
                <w:sz w:val="20"/>
                <w:u w:val="none"/>
              </w:rPr>
              <w:t>(課外指導活動組)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D8FD" w14:textId="71A95748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4689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F3CD" w14:textId="29670EA3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21C707" w14:textId="77777777" w:rsidR="00A70DDF" w:rsidRPr="0043660E" w:rsidRDefault="00A70DDF" w:rsidP="00C37F5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660E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lang w:eastAsia="zh-HK"/>
              </w:rPr>
              <w:t>※</w:t>
            </w:r>
          </w:p>
        </w:tc>
      </w:tr>
      <w:tr w:rsidR="00A70DDF" w:rsidRPr="0043660E" w14:paraId="431E6960" w14:textId="77777777" w:rsidTr="00134659">
        <w:trPr>
          <w:cantSplit/>
          <w:trHeight w:val="628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B4F84" w14:textId="77777777" w:rsidR="00A70DDF" w:rsidRPr="00E017D5" w:rsidRDefault="00A70DDF" w:rsidP="00CE56F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proofErr w:type="gramStart"/>
            <w:r w:rsidRPr="00E017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副班代</w:t>
            </w:r>
            <w:proofErr w:type="gramEnd"/>
          </w:p>
          <w:p w14:paraId="4ED6486E" w14:textId="77777777" w:rsidR="00A70DDF" w:rsidRPr="0043660E" w:rsidRDefault="00A70DDF" w:rsidP="00CE56F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3660E">
              <w:rPr>
                <w:rFonts w:ascii="標楷體" w:eastAsia="標楷體" w:hAnsi="標楷體" w:hint="eastAsia"/>
                <w:sz w:val="20"/>
              </w:rPr>
              <w:t>(生活輔導組)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76C3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BF4E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CA1C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A2658A" w14:textId="77777777" w:rsidR="00A70DDF" w:rsidRPr="0043660E" w:rsidRDefault="00A70DDF" w:rsidP="00C37F5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0DDF" w:rsidRPr="0043660E" w14:paraId="70575CBD" w14:textId="77777777" w:rsidTr="00134659">
        <w:trPr>
          <w:cantSplit/>
          <w:trHeight w:val="628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0BD66AA" w14:textId="77777777" w:rsidR="00A70DDF" w:rsidRPr="00E017D5" w:rsidRDefault="00A70DDF" w:rsidP="00CE56F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017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輔導股長</w:t>
            </w:r>
          </w:p>
          <w:p w14:paraId="7D18329D" w14:textId="77777777" w:rsidR="00A70DDF" w:rsidRPr="0043660E" w:rsidRDefault="00A70DDF" w:rsidP="00CE56F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3660E">
              <w:rPr>
                <w:rFonts w:ascii="標楷體" w:eastAsia="標楷體" w:hAnsi="標楷體" w:hint="eastAsia"/>
                <w:sz w:val="20"/>
              </w:rPr>
              <w:t>(諮商輔導組)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45AAD58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8D52C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6C868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D32C4C" w14:textId="77777777" w:rsidR="00A70DDF" w:rsidRPr="0043660E" w:rsidRDefault="00A70DDF" w:rsidP="00C37F5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0DDF" w:rsidRPr="0043660E" w14:paraId="7F51EB50" w14:textId="77777777" w:rsidTr="00134659">
        <w:trPr>
          <w:cantSplit/>
          <w:trHeight w:val="628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DA5AF" w14:textId="77777777" w:rsidR="00A70DDF" w:rsidRPr="00E017D5" w:rsidRDefault="00A70DDF" w:rsidP="00CE56F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017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衛生股長</w:t>
            </w:r>
          </w:p>
          <w:p w14:paraId="6F1A217C" w14:textId="77777777" w:rsidR="00A70DDF" w:rsidRPr="0043660E" w:rsidRDefault="00A70DDF" w:rsidP="00CE56F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CE56FB">
              <w:rPr>
                <w:rStyle w:val="a5"/>
                <w:rFonts w:hint="eastAsia"/>
                <w:color w:val="auto"/>
                <w:u w:val="none"/>
              </w:rPr>
              <w:t>(</w:t>
            </w:r>
            <w:r w:rsidRPr="00CE56FB">
              <w:rPr>
                <w:rStyle w:val="a5"/>
                <w:rFonts w:ascii="標楷體" w:eastAsia="標楷體" w:hAnsi="標楷體" w:hint="eastAsia"/>
                <w:color w:val="auto"/>
                <w:spacing w:val="-20"/>
                <w:sz w:val="20"/>
                <w:u w:val="none"/>
              </w:rPr>
              <w:t>體育教學暨衛生保健組</w:t>
            </w:r>
            <w:r w:rsidRPr="00CE56FB">
              <w:rPr>
                <w:rStyle w:val="a5"/>
                <w:rFonts w:hint="eastAsia"/>
                <w:color w:val="auto"/>
                <w:u w:val="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7600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C3D4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7015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EBCE30" w14:textId="77777777" w:rsidR="00A70DDF" w:rsidRPr="0043660E" w:rsidRDefault="00A70DDF" w:rsidP="00C37F5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0DDF" w:rsidRPr="0043660E" w14:paraId="637F7512" w14:textId="77777777" w:rsidTr="00134659">
        <w:trPr>
          <w:cantSplit/>
          <w:trHeight w:val="628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D6124" w14:textId="77777777" w:rsidR="00A70DDF" w:rsidRPr="00E017D5" w:rsidRDefault="00A70DDF" w:rsidP="00CE56F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017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康樂股長</w:t>
            </w:r>
          </w:p>
          <w:p w14:paraId="704445F7" w14:textId="77777777" w:rsidR="00A70DDF" w:rsidRPr="0043660E" w:rsidRDefault="00A70DDF" w:rsidP="00CE56F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6FB">
              <w:rPr>
                <w:rStyle w:val="a5"/>
                <w:rFonts w:ascii="標楷體" w:eastAsia="標楷體" w:hAnsi="標楷體" w:hint="eastAsia"/>
                <w:color w:val="auto"/>
                <w:sz w:val="20"/>
                <w:u w:val="none"/>
              </w:rPr>
              <w:t>(體育與健康中心)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1529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8641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6CF0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2820D0" w14:textId="77777777" w:rsidR="00A70DDF" w:rsidRPr="0043660E" w:rsidRDefault="00A70DDF" w:rsidP="00C37F5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0DDF" w:rsidRPr="0043660E" w14:paraId="7B74D873" w14:textId="77777777" w:rsidTr="00134659">
        <w:trPr>
          <w:cantSplit/>
          <w:trHeight w:val="628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B2582" w14:textId="77777777" w:rsidR="00A70DDF" w:rsidRPr="00E017D5" w:rsidRDefault="00A70DDF" w:rsidP="00CE56F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  <w:lang w:eastAsia="zh-HK"/>
              </w:rPr>
            </w:pPr>
            <w:r w:rsidRPr="00E017D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交通</w:t>
            </w:r>
            <w:r w:rsidRPr="00E017D5">
              <w:rPr>
                <w:rFonts w:ascii="標楷體" w:eastAsia="標楷體" w:hAnsi="標楷體" w:hint="eastAsia"/>
                <w:color w:val="FF0000"/>
                <w:sz w:val="26"/>
                <w:szCs w:val="26"/>
                <w:lang w:eastAsia="zh-HK"/>
              </w:rPr>
              <w:t>安全與</w:t>
            </w:r>
            <w:proofErr w:type="gramStart"/>
            <w:r w:rsidRPr="00E017D5">
              <w:rPr>
                <w:rFonts w:ascii="標楷體" w:eastAsia="標楷體" w:hAnsi="標楷體" w:hint="eastAsia"/>
                <w:color w:val="FF0000"/>
                <w:sz w:val="26"/>
                <w:szCs w:val="26"/>
                <w:lang w:eastAsia="zh-HK"/>
              </w:rPr>
              <w:t>賃</w:t>
            </w:r>
            <w:proofErr w:type="gramEnd"/>
            <w:r w:rsidRPr="00E017D5">
              <w:rPr>
                <w:rFonts w:ascii="標楷體" w:eastAsia="標楷體" w:hAnsi="標楷體" w:hint="eastAsia"/>
                <w:color w:val="FF0000"/>
                <w:sz w:val="26"/>
                <w:szCs w:val="26"/>
                <w:lang w:eastAsia="zh-HK"/>
              </w:rPr>
              <w:t>居股長</w:t>
            </w:r>
          </w:p>
          <w:p w14:paraId="459AAA44" w14:textId="77777777" w:rsidR="00A70DDF" w:rsidRPr="0043660E" w:rsidRDefault="00A70DDF" w:rsidP="00CE56F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6FB">
              <w:rPr>
                <w:rStyle w:val="a5"/>
                <w:rFonts w:ascii="標楷體" w:eastAsia="標楷體" w:hAnsi="標楷體" w:hint="eastAsia"/>
                <w:color w:val="auto"/>
                <w:sz w:val="20"/>
                <w:u w:val="none"/>
              </w:rPr>
              <w:t>(</w:t>
            </w:r>
            <w:proofErr w:type="gramStart"/>
            <w:r w:rsidRPr="00CE56FB">
              <w:rPr>
                <w:rStyle w:val="a5"/>
                <w:rFonts w:ascii="標楷體" w:eastAsia="標楷體" w:hAnsi="標楷體" w:hint="eastAsia"/>
                <w:color w:val="auto"/>
                <w:sz w:val="20"/>
                <w:u w:val="none"/>
              </w:rPr>
              <w:t>住輔組</w:t>
            </w:r>
            <w:proofErr w:type="gramEnd"/>
            <w:r w:rsidRPr="00CE56FB">
              <w:rPr>
                <w:rStyle w:val="a5"/>
                <w:rFonts w:ascii="標楷體" w:eastAsia="標楷體" w:hAnsi="標楷體" w:hint="eastAsia"/>
                <w:color w:val="auto"/>
                <w:sz w:val="20"/>
                <w:u w:val="none"/>
              </w:rPr>
              <w:t>/軍訓室)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DBD4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27CA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6B4" w14:textId="77777777" w:rsidR="00A70DDF" w:rsidRPr="0043660E" w:rsidRDefault="00A70DDF" w:rsidP="00CE56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8BBAF" w14:textId="77777777" w:rsidR="00A70DDF" w:rsidRPr="0043660E" w:rsidRDefault="00A70DDF" w:rsidP="00C37F5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0DDF" w:rsidRPr="0043660E" w14:paraId="69825234" w14:textId="77777777" w:rsidTr="00A67157">
        <w:trPr>
          <w:cantSplit/>
          <w:trHeight w:val="1078"/>
        </w:trPr>
        <w:tc>
          <w:tcPr>
            <w:tcW w:w="1016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A0B69A" w14:textId="216CA198" w:rsidR="00A70DDF" w:rsidRPr="0043660E" w:rsidRDefault="00A70DDF" w:rsidP="00A67157">
            <w:pPr>
              <w:snapToGrid w:val="0"/>
              <w:spacing w:line="320" w:lineRule="exact"/>
              <w:ind w:left="590" w:hanging="546"/>
              <w:jc w:val="both"/>
              <w:rPr>
                <w:rStyle w:val="a5"/>
                <w:rFonts w:ascii="標楷體" w:eastAsia="標楷體" w:hAnsi="標楷體"/>
                <w:szCs w:val="24"/>
              </w:rPr>
            </w:pPr>
            <w:r w:rsidRPr="0043660E">
              <w:rPr>
                <w:rFonts w:ascii="標楷體" w:eastAsia="標楷體" w:hAnsi="標楷體" w:hint="eastAsia"/>
                <w:szCs w:val="24"/>
              </w:rPr>
              <w:t>一、</w:t>
            </w:r>
            <w:r w:rsidRPr="00515E5D">
              <w:rPr>
                <w:rFonts w:ascii="標楷體" w:eastAsia="標楷體" w:hAnsi="標楷體" w:hint="eastAsia"/>
                <w:b/>
                <w:bCs/>
                <w:szCs w:val="24"/>
              </w:rPr>
              <w:t>本表因涉及個人資料保護，</w:t>
            </w:r>
            <w:r w:rsidR="002D17E7" w:rsidRPr="00515E5D">
              <w:rPr>
                <w:rFonts w:ascii="標楷體" w:eastAsia="標楷體" w:hAnsi="標楷體" w:hint="eastAsia"/>
                <w:b/>
                <w:bCs/>
                <w:szCs w:val="24"/>
              </w:rPr>
              <w:t>生輔組僅</w:t>
            </w:r>
            <w:r w:rsidR="00DC5213" w:rsidRPr="00515E5D">
              <w:rPr>
                <w:rFonts w:ascii="標楷體" w:eastAsia="標楷體" w:hAnsi="標楷體" w:hint="eastAsia"/>
                <w:b/>
                <w:bCs/>
                <w:szCs w:val="24"/>
              </w:rPr>
              <w:t>協助</w:t>
            </w:r>
            <w:r w:rsidR="002D17E7" w:rsidRPr="00515E5D">
              <w:rPr>
                <w:rFonts w:ascii="標楷體" w:eastAsia="標楷體" w:hAnsi="標楷體" w:hint="eastAsia"/>
                <w:b/>
                <w:bCs/>
                <w:szCs w:val="24"/>
              </w:rPr>
              <w:t>宣導遴選，不擔負存置保管責任</w:t>
            </w:r>
            <w:r w:rsidR="002D17E7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2D17E7" w:rsidRPr="002D17E7">
              <w:rPr>
                <w:rFonts w:ascii="標楷體" w:eastAsia="標楷體" w:hAnsi="標楷體" w:hint="eastAsia"/>
                <w:szCs w:val="24"/>
              </w:rPr>
              <w:t>各班請自行</w:t>
            </w:r>
            <w:proofErr w:type="gramEnd"/>
            <w:r w:rsidR="002D17E7" w:rsidRPr="002D17E7">
              <w:rPr>
                <w:rFonts w:ascii="標楷體" w:eastAsia="標楷體" w:hAnsi="標楷體" w:hint="eastAsia"/>
                <w:szCs w:val="24"/>
              </w:rPr>
              <w:t>留存或洽請所屬</w:t>
            </w:r>
            <w:r w:rsidR="002D17E7" w:rsidRPr="002D17E7">
              <w:rPr>
                <w:rFonts w:ascii="標楷體" w:eastAsia="標楷體" w:hAnsi="標楷體" w:hint="eastAsia"/>
                <w:szCs w:val="24"/>
                <w:lang w:eastAsia="zh-HK"/>
              </w:rPr>
              <w:t>所</w:t>
            </w:r>
            <w:r w:rsidR="002D17E7" w:rsidRPr="002D17E7">
              <w:rPr>
                <w:rFonts w:ascii="標楷體" w:eastAsia="標楷體" w:hAnsi="標楷體" w:hint="eastAsia"/>
                <w:szCs w:val="24"/>
              </w:rPr>
              <w:t>、</w:t>
            </w:r>
            <w:r w:rsidR="002D17E7" w:rsidRPr="002D17E7">
              <w:rPr>
                <w:rFonts w:ascii="標楷體" w:eastAsia="標楷體" w:hAnsi="標楷體" w:hint="eastAsia"/>
                <w:szCs w:val="24"/>
                <w:lang w:eastAsia="zh-HK"/>
              </w:rPr>
              <w:t>系</w:t>
            </w:r>
            <w:r w:rsidR="002D17E7" w:rsidRPr="002D17E7">
              <w:rPr>
                <w:rFonts w:ascii="標楷體" w:eastAsia="標楷體" w:hAnsi="標楷體" w:hint="eastAsia"/>
                <w:szCs w:val="24"/>
              </w:rPr>
              <w:t>(學程)、</w:t>
            </w:r>
            <w:proofErr w:type="gramStart"/>
            <w:r w:rsidR="002D17E7" w:rsidRPr="002D17E7">
              <w:rPr>
                <w:rFonts w:ascii="標楷體" w:eastAsia="標楷體" w:hAnsi="標楷體" w:hint="eastAsia"/>
                <w:szCs w:val="24"/>
                <w:lang w:eastAsia="zh-HK"/>
              </w:rPr>
              <w:t>科辦同意</w:t>
            </w:r>
            <w:proofErr w:type="gramEnd"/>
            <w:r w:rsidR="00515E5D">
              <w:rPr>
                <w:rFonts w:ascii="標楷體" w:eastAsia="標楷體" w:hAnsi="標楷體" w:hint="eastAsia"/>
                <w:szCs w:val="24"/>
                <w:lang w:eastAsia="zh-HK"/>
              </w:rPr>
              <w:t>後</w:t>
            </w:r>
            <w:r w:rsidR="002D17E7" w:rsidRPr="002D17E7">
              <w:rPr>
                <w:rFonts w:ascii="標楷體" w:eastAsia="標楷體" w:hAnsi="標楷體" w:hint="eastAsia"/>
                <w:szCs w:val="24"/>
              </w:rPr>
              <w:t>存置</w:t>
            </w:r>
            <w:r w:rsidRPr="002D17E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C8A1CDE" w14:textId="77777777" w:rsidR="00A70DDF" w:rsidRPr="00CE56FB" w:rsidRDefault="00A70DDF" w:rsidP="00A67157">
            <w:pPr>
              <w:snapToGrid w:val="0"/>
              <w:spacing w:line="320" w:lineRule="exact"/>
              <w:ind w:leftChars="19" w:left="308" w:hangingChars="109" w:hanging="262"/>
              <w:jc w:val="both"/>
              <w:rPr>
                <w:rFonts w:ascii="標楷體" w:eastAsia="標楷體" w:hAnsi="標楷體"/>
                <w:szCs w:val="24"/>
              </w:rPr>
            </w:pPr>
            <w:r w:rsidRPr="00CE56FB">
              <w:rPr>
                <w:rStyle w:val="a5"/>
                <w:rFonts w:ascii="標楷體" w:eastAsia="標楷體" w:hAnsi="標楷體" w:hint="eastAsia"/>
                <w:color w:val="auto"/>
                <w:szCs w:val="24"/>
                <w:u w:val="none"/>
              </w:rPr>
              <w:t>二、各班除遴選以上</w:t>
            </w:r>
            <w:r w:rsidRPr="00CE56FB">
              <w:rPr>
                <w:rStyle w:val="a5"/>
                <w:rFonts w:ascii="標楷體" w:eastAsia="標楷體" w:hAnsi="標楷體"/>
                <w:color w:val="auto"/>
                <w:szCs w:val="24"/>
                <w:u w:val="none"/>
              </w:rPr>
              <w:t>6</w:t>
            </w:r>
            <w:r w:rsidRPr="00CE56FB">
              <w:rPr>
                <w:rStyle w:val="a5"/>
                <w:rFonts w:ascii="標楷體" w:eastAsia="標楷體" w:hAnsi="標楷體" w:hint="eastAsia"/>
                <w:color w:val="auto"/>
                <w:szCs w:val="24"/>
                <w:u w:val="none"/>
              </w:rPr>
              <w:t>類幹部，若有其他幹部選用之需求，請自行遴選應用。</w:t>
            </w:r>
          </w:p>
        </w:tc>
      </w:tr>
    </w:tbl>
    <w:p w14:paraId="479881C3" w14:textId="77777777" w:rsidR="00A70DDF" w:rsidRPr="0043660E" w:rsidRDefault="00A70DDF" w:rsidP="00CE56FB">
      <w:pPr>
        <w:snapToGrid w:val="0"/>
        <w:ind w:left="324" w:hanging="505"/>
        <w:jc w:val="both"/>
        <w:rPr>
          <w:rStyle w:val="a5"/>
          <w:rFonts w:ascii="標楷體" w:eastAsia="標楷體" w:hAnsi="標楷體"/>
          <w:sz w:val="16"/>
          <w:szCs w:val="16"/>
        </w:rPr>
      </w:pPr>
    </w:p>
    <w:p w14:paraId="40B6ECC2" w14:textId="77777777" w:rsidR="00A70DDF" w:rsidRPr="00CE56FB" w:rsidRDefault="00A70DDF" w:rsidP="00CE56FB">
      <w:pPr>
        <w:snapToGrid w:val="0"/>
        <w:ind w:left="324" w:hanging="505"/>
        <w:jc w:val="both"/>
        <w:rPr>
          <w:rStyle w:val="a5"/>
          <w:rFonts w:ascii="標楷體" w:eastAsia="標楷體" w:hAnsi="標楷體"/>
          <w:color w:val="auto"/>
          <w:sz w:val="20"/>
          <w:u w:val="none"/>
        </w:rPr>
      </w:pPr>
      <w:r w:rsidRPr="00CE56FB">
        <w:rPr>
          <w:rStyle w:val="a5"/>
          <w:rFonts w:ascii="標楷體" w:eastAsia="標楷體" w:hAnsi="標楷體" w:hint="eastAsia"/>
          <w:color w:val="auto"/>
          <w:sz w:val="20"/>
          <w:u w:val="none"/>
        </w:rPr>
        <w:t>---------------------</w:t>
      </w:r>
      <w:proofErr w:type="gramStart"/>
      <w:r w:rsidRPr="00CE56FB">
        <w:rPr>
          <w:rStyle w:val="a5"/>
          <w:rFonts w:ascii="標楷體" w:eastAsia="標楷體" w:hAnsi="標楷體" w:hint="eastAsia"/>
          <w:color w:val="auto"/>
          <w:sz w:val="20"/>
          <w:u w:val="none"/>
        </w:rPr>
        <w:t>摺</w:t>
      </w:r>
      <w:proofErr w:type="gramEnd"/>
      <w:r w:rsidRPr="00CE56FB">
        <w:rPr>
          <w:rStyle w:val="a5"/>
          <w:rFonts w:ascii="標楷體" w:eastAsia="標楷體" w:hAnsi="標楷體" w:hint="eastAsia"/>
          <w:color w:val="auto"/>
          <w:sz w:val="20"/>
          <w:u w:val="none"/>
        </w:rPr>
        <w:t>---------------------------撕--------------------------線------------------</w:t>
      </w:r>
    </w:p>
    <w:p w14:paraId="208210C2" w14:textId="67BFE14D" w:rsidR="00A70DDF" w:rsidRPr="0043660E" w:rsidRDefault="00A70DDF" w:rsidP="00CE56FB">
      <w:pPr>
        <w:autoSpaceDE w:val="0"/>
        <w:autoSpaceDN w:val="0"/>
        <w:adjustRightInd w:val="0"/>
        <w:snapToGrid w:val="0"/>
        <w:jc w:val="right"/>
        <w:rPr>
          <w:rFonts w:ascii="微軟正黑體" w:eastAsia="微軟正黑體" w:hAnsi="微軟正黑體" w:cs="DFKaiShu-SB-Estd-BF"/>
          <w:b/>
          <w:kern w:val="0"/>
          <w:szCs w:val="24"/>
        </w:rPr>
      </w:pPr>
      <w:r w:rsidRPr="0043660E">
        <w:rPr>
          <w:rFonts w:ascii="微軟正黑體" w:eastAsia="微軟正黑體" w:hAnsi="微軟正黑體" w:hint="eastAsia"/>
          <w:b/>
          <w:sz w:val="26"/>
          <w:szCs w:val="26"/>
        </w:rPr>
        <w:t>下聯：</w:t>
      </w:r>
      <w:r w:rsidRPr="0043660E">
        <w:rPr>
          <w:rFonts w:ascii="微軟正黑體" w:eastAsia="微軟正黑體" w:hAnsi="微軟正黑體" w:hint="eastAsia"/>
          <w:b/>
          <w:szCs w:val="24"/>
          <w:highlight w:val="yellow"/>
          <w:bdr w:val="single" w:sz="4" w:space="0" w:color="auto" w:frame="1"/>
          <w:shd w:val="pct15" w:color="auto" w:fill="FFFFFF"/>
        </w:rPr>
        <w:t>請於</w:t>
      </w:r>
      <w:r w:rsidR="002D17E7" w:rsidRPr="002D17E7">
        <w:rPr>
          <w:rFonts w:ascii="微軟正黑體" w:eastAsia="微軟正黑體" w:hAnsi="微軟正黑體" w:hint="eastAsia"/>
          <w:b/>
          <w:szCs w:val="24"/>
          <w:highlight w:val="yellow"/>
          <w:u w:val="single"/>
          <w:bdr w:val="single" w:sz="4" w:space="0" w:color="auto" w:frame="1"/>
          <w:shd w:val="pct15" w:color="auto" w:fill="FFFFFF"/>
        </w:rPr>
        <w:t xml:space="preserve"> </w:t>
      </w:r>
      <w:r w:rsidR="002D17E7" w:rsidRPr="002D17E7">
        <w:rPr>
          <w:rFonts w:ascii="微軟正黑體" w:eastAsia="微軟正黑體" w:hAnsi="微軟正黑體"/>
          <w:b/>
          <w:szCs w:val="24"/>
          <w:highlight w:val="yellow"/>
          <w:u w:val="single"/>
          <w:bdr w:val="single" w:sz="4" w:space="0" w:color="auto" w:frame="1"/>
          <w:shd w:val="pct15" w:color="auto" w:fill="FFFFFF"/>
        </w:rPr>
        <w:t xml:space="preserve">  </w:t>
      </w:r>
      <w:r w:rsidRPr="002D17E7">
        <w:rPr>
          <w:rFonts w:ascii="微軟正黑體" w:eastAsia="微軟正黑體" w:hAnsi="微軟正黑體" w:hint="eastAsia"/>
          <w:b/>
          <w:noProof/>
          <w:color w:val="FF0000"/>
          <w:szCs w:val="24"/>
          <w:highlight w:val="yellow"/>
          <w:bdr w:val="single" w:sz="4" w:space="0" w:color="auto" w:frame="1"/>
          <w:shd w:val="pct15" w:color="auto" w:fill="FFFFFF"/>
        </w:rPr>
        <w:t>年</w:t>
      </w:r>
      <w:r w:rsidR="002D17E7">
        <w:rPr>
          <w:rFonts w:ascii="微軟正黑體" w:eastAsia="微軟正黑體" w:hAnsi="微軟正黑體"/>
          <w:b/>
          <w:noProof/>
          <w:color w:val="FF0000"/>
          <w:szCs w:val="24"/>
          <w:highlight w:val="yellow"/>
          <w:u w:val="single"/>
          <w:bdr w:val="single" w:sz="4" w:space="0" w:color="auto" w:frame="1"/>
          <w:shd w:val="pct15" w:color="auto" w:fill="FFFFFF"/>
        </w:rPr>
        <w:t xml:space="preserve">   </w:t>
      </w:r>
      <w:r w:rsidRPr="00552772">
        <w:rPr>
          <w:rFonts w:ascii="微軟正黑體" w:eastAsia="微軟正黑體" w:hAnsi="微軟正黑體" w:hint="eastAsia"/>
          <w:b/>
          <w:noProof/>
          <w:color w:val="FF0000"/>
          <w:szCs w:val="24"/>
          <w:highlight w:val="yellow"/>
          <w:bdr w:val="single" w:sz="4" w:space="0" w:color="auto" w:frame="1"/>
          <w:shd w:val="pct15" w:color="auto" w:fill="FFFFFF"/>
        </w:rPr>
        <w:t>月</w:t>
      </w:r>
      <w:r w:rsidR="002D17E7" w:rsidRPr="002D17E7">
        <w:rPr>
          <w:rFonts w:ascii="微軟正黑體" w:eastAsia="微軟正黑體" w:hAnsi="微軟正黑體" w:hint="eastAsia"/>
          <w:b/>
          <w:noProof/>
          <w:color w:val="FF0000"/>
          <w:szCs w:val="24"/>
          <w:highlight w:val="yellow"/>
          <w:u w:val="single"/>
          <w:bdr w:val="single" w:sz="4" w:space="0" w:color="auto" w:frame="1"/>
          <w:shd w:val="pct15" w:color="auto" w:fill="FFFFFF"/>
        </w:rPr>
        <w:t xml:space="preserve"> </w:t>
      </w:r>
      <w:r w:rsidR="002D17E7" w:rsidRPr="002D17E7">
        <w:rPr>
          <w:rFonts w:ascii="微軟正黑體" w:eastAsia="微軟正黑體" w:hAnsi="微軟正黑體"/>
          <w:b/>
          <w:noProof/>
          <w:color w:val="FF0000"/>
          <w:szCs w:val="24"/>
          <w:highlight w:val="yellow"/>
          <w:u w:val="single"/>
          <w:bdr w:val="single" w:sz="4" w:space="0" w:color="auto" w:frame="1"/>
          <w:shd w:val="pct15" w:color="auto" w:fill="FFFFFF"/>
        </w:rPr>
        <w:t xml:space="preserve">  </w:t>
      </w:r>
      <w:r w:rsidRPr="00552772">
        <w:rPr>
          <w:rFonts w:ascii="微軟正黑體" w:eastAsia="微軟正黑體" w:hAnsi="微軟正黑體" w:hint="eastAsia"/>
          <w:b/>
          <w:noProof/>
          <w:color w:val="FF0000"/>
          <w:szCs w:val="24"/>
          <w:highlight w:val="yellow"/>
          <w:bdr w:val="single" w:sz="4" w:space="0" w:color="auto" w:frame="1"/>
          <w:shd w:val="pct15" w:color="auto" w:fill="FFFFFF"/>
        </w:rPr>
        <w:t>日</w:t>
      </w:r>
      <w:r w:rsidRPr="0042449D">
        <w:rPr>
          <w:rFonts w:ascii="微軟正黑體" w:eastAsia="微軟正黑體" w:hAnsi="微軟正黑體" w:hint="eastAsia"/>
          <w:b/>
          <w:color w:val="FF0000"/>
          <w:szCs w:val="24"/>
          <w:highlight w:val="yellow"/>
          <w:bdr w:val="single" w:sz="4" w:space="0" w:color="auto" w:frame="1"/>
          <w:shd w:val="pct15" w:color="auto" w:fill="FFFFFF"/>
        </w:rPr>
        <w:t>前</w:t>
      </w:r>
      <w:proofErr w:type="gramStart"/>
      <w:r w:rsidRPr="0043660E">
        <w:rPr>
          <w:rFonts w:ascii="微軟正黑體" w:eastAsia="微軟正黑體" w:hAnsi="微軟正黑體" w:hint="eastAsia"/>
          <w:b/>
          <w:szCs w:val="24"/>
          <w:highlight w:val="yellow"/>
          <w:bdr w:val="single" w:sz="4" w:space="0" w:color="auto" w:frame="1"/>
          <w:shd w:val="pct15" w:color="auto" w:fill="FFFFFF"/>
        </w:rPr>
        <w:t>繳</w:t>
      </w:r>
      <w:proofErr w:type="gramEnd"/>
      <w:r w:rsidRPr="0043660E">
        <w:rPr>
          <w:rFonts w:ascii="微軟正黑體" w:eastAsia="微軟正黑體" w:hAnsi="微軟正黑體" w:hint="eastAsia"/>
          <w:b/>
          <w:szCs w:val="24"/>
          <w:highlight w:val="yellow"/>
          <w:bdr w:val="single" w:sz="4" w:space="0" w:color="auto" w:frame="1"/>
          <w:shd w:val="pct15" w:color="auto" w:fill="FFFFFF"/>
        </w:rPr>
        <w:t>送交至生輔組</w:t>
      </w:r>
    </w:p>
    <w:p w14:paraId="38C9A217" w14:textId="6CDFC9DD" w:rsidR="00A70DDF" w:rsidRPr="0043660E" w:rsidRDefault="002D17E7" w:rsidP="00CE56FB">
      <w:pPr>
        <w:pStyle w:val="a3"/>
        <w:jc w:val="center"/>
        <w:rPr>
          <w:b/>
          <w:sz w:val="16"/>
          <w:szCs w:val="16"/>
        </w:rPr>
      </w:pPr>
      <w:r w:rsidRPr="002D17E7">
        <w:rPr>
          <w:rFonts w:ascii="標楷體" w:eastAsia="標楷體" w:hAnsi="標楷體"/>
          <w:noProof/>
          <w:sz w:val="32"/>
          <w:szCs w:val="32"/>
          <w:u w:val="single"/>
        </w:rPr>
        <w:t xml:space="preserve">       </w:t>
      </w:r>
      <w:r w:rsidR="00A70DDF" w:rsidRPr="0043660E">
        <w:rPr>
          <w:rFonts w:ascii="標楷體" w:eastAsia="標楷體" w:hAnsi="標楷體" w:hint="eastAsia"/>
          <w:sz w:val="32"/>
          <w:szCs w:val="32"/>
        </w:rPr>
        <w:t xml:space="preserve">學期 </w:t>
      </w:r>
      <w:proofErr w:type="gramStart"/>
      <w:r w:rsidR="00A70DDF" w:rsidRPr="0043660E">
        <w:rPr>
          <w:rFonts w:ascii="標楷體" w:eastAsia="標楷體" w:hAnsi="標楷體" w:hint="eastAsia"/>
          <w:sz w:val="32"/>
          <w:szCs w:val="32"/>
          <w:lang w:eastAsia="zh-HK"/>
        </w:rPr>
        <w:t>副班代</w:t>
      </w:r>
      <w:proofErr w:type="gramEnd"/>
      <w:r w:rsidR="00A70DDF" w:rsidRPr="0043660E">
        <w:rPr>
          <w:rFonts w:ascii="標楷體" w:eastAsia="標楷體" w:hAnsi="標楷體" w:hint="eastAsia"/>
          <w:sz w:val="32"/>
          <w:szCs w:val="32"/>
        </w:rPr>
        <w:t>名單總表</w:t>
      </w:r>
    </w:p>
    <w:tbl>
      <w:tblPr>
        <w:tblW w:w="10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7"/>
        <w:gridCol w:w="1554"/>
        <w:gridCol w:w="2094"/>
        <w:gridCol w:w="2764"/>
        <w:gridCol w:w="1663"/>
      </w:tblGrid>
      <w:tr w:rsidR="00A70DDF" w:rsidRPr="0043660E" w14:paraId="628530AD" w14:textId="77777777" w:rsidTr="00C37F59">
        <w:trPr>
          <w:trHeight w:val="702"/>
        </w:trPr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2A5C2E5D" w14:textId="77777777" w:rsidR="00A70DDF" w:rsidRPr="0043660E" w:rsidRDefault="00A70DDF" w:rsidP="00C37F59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3660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43660E">
              <w:rPr>
                <w:rFonts w:ascii="標楷體" w:eastAsia="標楷體" w:hAnsi="標楷體"/>
                <w:szCs w:val="24"/>
              </w:rPr>
              <w:t xml:space="preserve">     </w:t>
            </w:r>
            <w:r w:rsidRPr="0043660E">
              <w:rPr>
                <w:rFonts w:ascii="標楷體" w:eastAsia="標楷體" w:hAnsi="標楷體" w:hint="eastAsia"/>
                <w:szCs w:val="24"/>
              </w:rPr>
              <w:t xml:space="preserve"> 班級</w:t>
            </w:r>
          </w:p>
          <w:p w14:paraId="2D6B6FBE" w14:textId="77777777" w:rsidR="00A70DDF" w:rsidRPr="0043660E" w:rsidRDefault="00A70DDF" w:rsidP="00C37F59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3660E">
              <w:rPr>
                <w:rFonts w:ascii="標楷體" w:eastAsia="標楷體" w:hAnsi="標楷體" w:hint="eastAsia"/>
                <w:szCs w:val="24"/>
              </w:rPr>
              <w:t xml:space="preserve">  職稱</w:t>
            </w:r>
          </w:p>
        </w:tc>
        <w:tc>
          <w:tcPr>
            <w:tcW w:w="807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DAA8A38" w14:textId="76A58E80" w:rsidR="00A70DDF" w:rsidRPr="00E9186D" w:rsidRDefault="00A70DDF" w:rsidP="00C37F59">
            <w:pPr>
              <w:snapToGrid w:val="0"/>
              <w:spacing w:line="280" w:lineRule="exact"/>
              <w:ind w:firstLine="10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A49CF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班級：</w:t>
            </w:r>
          </w:p>
        </w:tc>
      </w:tr>
      <w:tr w:rsidR="00A70DDF" w:rsidRPr="0043660E" w14:paraId="7F61ED37" w14:textId="77777777" w:rsidTr="00C37F59">
        <w:trPr>
          <w:cantSplit/>
          <w:trHeight w:val="465"/>
        </w:trPr>
        <w:tc>
          <w:tcPr>
            <w:tcW w:w="194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A94EBE" w14:textId="77777777" w:rsidR="00A70DDF" w:rsidRPr="0043660E" w:rsidRDefault="00A70DDF" w:rsidP="00C37F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8"/>
                <w:szCs w:val="28"/>
              </w:rPr>
              <w:t>幹部類別</w:t>
            </w:r>
          </w:p>
          <w:p w14:paraId="3C3E8619" w14:textId="77777777" w:rsidR="00A70DDF" w:rsidRPr="0043660E" w:rsidRDefault="00A70DDF" w:rsidP="00C37F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0"/>
              </w:rPr>
              <w:t>(研習輔導單位)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AB33F7" w14:textId="77777777" w:rsidR="00A70DDF" w:rsidRPr="0043660E" w:rsidRDefault="00A70DDF" w:rsidP="00C37F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  <w:p w14:paraId="53F55E20" w14:textId="77777777" w:rsidR="00A70DDF" w:rsidRPr="0043660E" w:rsidRDefault="00A70DDF" w:rsidP="00C37F59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43660E">
              <w:rPr>
                <w:rFonts w:ascii="標楷體" w:eastAsia="標楷體" w:hAnsi="標楷體" w:hint="eastAsia"/>
                <w:b/>
                <w:sz w:val="20"/>
              </w:rPr>
              <w:t>(請以正楷書寫)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28D1D6" w14:textId="77777777" w:rsidR="00A70DDF" w:rsidRPr="0043660E" w:rsidRDefault="00A70DDF" w:rsidP="00C37F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  <w:p w14:paraId="4406BAE9" w14:textId="77777777" w:rsidR="00A70DDF" w:rsidRPr="0043660E" w:rsidRDefault="00A70DDF" w:rsidP="00C37F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0"/>
              </w:rPr>
              <w:t>(請以正楷書寫)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3D5103" w14:textId="77777777" w:rsidR="00A70DDF" w:rsidRPr="0043660E" w:rsidRDefault="00A70DDF" w:rsidP="00C37F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</w:p>
          <w:p w14:paraId="3859CE29" w14:textId="77777777" w:rsidR="00A70DDF" w:rsidRPr="0043660E" w:rsidRDefault="00A70DDF" w:rsidP="00C37F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0"/>
              </w:rPr>
              <w:t>(請以正楷書寫)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6846CE36" w14:textId="77777777" w:rsidR="00A70DDF" w:rsidRPr="0043660E" w:rsidRDefault="00A70DDF" w:rsidP="00C37F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660E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lang w:eastAsia="zh-HK"/>
              </w:rPr>
              <w:t>※</w:t>
            </w:r>
            <w:r w:rsidRPr="0043660E">
              <w:rPr>
                <w:rFonts w:ascii="標楷體" w:eastAsia="標楷體" w:hAnsi="標楷體" w:hint="eastAsia"/>
                <w:b/>
                <w:sz w:val="28"/>
                <w:szCs w:val="28"/>
              </w:rPr>
              <w:t>導師簽章</w:t>
            </w:r>
          </w:p>
        </w:tc>
      </w:tr>
      <w:tr w:rsidR="00A70DDF" w:rsidRPr="0043660E" w14:paraId="4F4C7EE5" w14:textId="77777777" w:rsidTr="00C37F59">
        <w:trPr>
          <w:cantSplit/>
          <w:trHeight w:val="483"/>
        </w:trPr>
        <w:tc>
          <w:tcPr>
            <w:tcW w:w="194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663FE" w14:textId="77777777" w:rsidR="00A70DDF" w:rsidRPr="00E017D5" w:rsidRDefault="00A70DDF" w:rsidP="00C37F59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proofErr w:type="gramStart"/>
            <w:r w:rsidRPr="00E017D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副班代</w:t>
            </w:r>
            <w:proofErr w:type="gramEnd"/>
          </w:p>
          <w:p w14:paraId="3DC701C8" w14:textId="77777777" w:rsidR="00A70DDF" w:rsidRPr="0043660E" w:rsidRDefault="00A70DDF" w:rsidP="00C37F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660E">
              <w:rPr>
                <w:rFonts w:ascii="標楷體" w:eastAsia="標楷體" w:hAnsi="標楷體" w:hint="eastAsia"/>
                <w:b/>
                <w:sz w:val="20"/>
              </w:rPr>
              <w:t>(生活輔導組)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9C2EE6" w14:textId="77777777" w:rsidR="00A70DDF" w:rsidRPr="0043660E" w:rsidRDefault="00A70DDF" w:rsidP="00C37F5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BFEDD9" w14:textId="77777777" w:rsidR="00A70DDF" w:rsidRPr="0043660E" w:rsidRDefault="00A70DDF" w:rsidP="00C37F5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44B76" w14:textId="77777777" w:rsidR="00A70DDF" w:rsidRPr="0043660E" w:rsidRDefault="00A70DDF" w:rsidP="00C37F5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9FDF76" w14:textId="77777777" w:rsidR="00A70DDF" w:rsidRPr="0043660E" w:rsidRDefault="00A70DDF" w:rsidP="00C37F5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660E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lang w:eastAsia="zh-HK"/>
              </w:rPr>
              <w:t>※</w:t>
            </w:r>
          </w:p>
        </w:tc>
      </w:tr>
      <w:tr w:rsidR="00A70DDF" w:rsidRPr="0043660E" w14:paraId="7F3FE597" w14:textId="77777777" w:rsidTr="00820771">
        <w:trPr>
          <w:cantSplit/>
          <w:trHeight w:val="4100"/>
        </w:trPr>
        <w:tc>
          <w:tcPr>
            <w:tcW w:w="100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ACE68A" w14:textId="77777777" w:rsidR="00A70DDF" w:rsidRPr="0043660E" w:rsidRDefault="00A70DDF" w:rsidP="00C37F59">
            <w:pPr>
              <w:autoSpaceDE w:val="0"/>
              <w:autoSpaceDN w:val="0"/>
              <w:adjustRightInd w:val="0"/>
              <w:snapToGrid w:val="0"/>
              <w:spacing w:before="120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43660E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生輔組個人資料蒐集、處理、利用告知事項</w:t>
            </w:r>
          </w:p>
          <w:p w14:paraId="381523AF" w14:textId="77777777" w:rsidR="00A70DDF" w:rsidRPr="0043660E" w:rsidRDefault="00A70DDF" w:rsidP="00CE56FB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16"/>
              <w:jc w:val="both"/>
              <w:rPr>
                <w:rFonts w:ascii="標楷體" w:eastAsia="標楷體" w:hAnsi="標楷體" w:cs="DFKaiShu-SB-Estd-BF"/>
                <w:kern w:val="0"/>
                <w:sz w:val="20"/>
              </w:rPr>
            </w:pP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親愛的同學您好：</w:t>
            </w:r>
          </w:p>
          <w:p w14:paraId="1E06CB77" w14:textId="3E3FF857" w:rsidR="00A70DDF" w:rsidRPr="0043660E" w:rsidRDefault="00A70DDF" w:rsidP="00CE56FB">
            <w:pPr>
              <w:autoSpaceDE w:val="0"/>
              <w:autoSpaceDN w:val="0"/>
              <w:adjustRightInd w:val="0"/>
              <w:snapToGrid w:val="0"/>
              <w:spacing w:line="240" w:lineRule="exact"/>
              <w:ind w:left="607" w:hanging="42"/>
              <w:jc w:val="both"/>
              <w:rPr>
                <w:rFonts w:ascii="標楷體" w:eastAsia="標楷體" w:hAnsi="標楷體" w:cs="DFKaiShu-SB-Estd-BF"/>
                <w:kern w:val="0"/>
                <w:sz w:val="20"/>
              </w:rPr>
            </w:pP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生輔組 (以下</w:t>
            </w:r>
            <w:proofErr w:type="gramStart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稱本組</w:t>
            </w:r>
            <w:proofErr w:type="gramEnd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)依據個人資料保護法(</w:t>
            </w:r>
            <w:proofErr w:type="gramStart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以下稱個資</w:t>
            </w:r>
            <w:proofErr w:type="gramEnd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法)第八條第一項（如為間接蒐集之個人資料則為第九條第一項）規定，向同學告知下列事項，請同學詳閱：</w:t>
            </w:r>
          </w:p>
          <w:p w14:paraId="05B8545F" w14:textId="77777777" w:rsidR="00A70DDF" w:rsidRPr="0043660E" w:rsidRDefault="00A70DDF" w:rsidP="00CE56FB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156"/>
              <w:jc w:val="both"/>
              <w:rPr>
                <w:rFonts w:ascii="標楷體" w:eastAsia="標楷體" w:hAnsi="標楷體" w:cs="DFKaiShu-SB-Estd-BF"/>
                <w:kern w:val="0"/>
                <w:sz w:val="20"/>
              </w:rPr>
            </w:pP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一、蒐集之目的：傳達本校相關重要訊息通知用。</w:t>
            </w:r>
          </w:p>
          <w:p w14:paraId="0B898693" w14:textId="77777777" w:rsidR="00A70DDF" w:rsidRPr="0043660E" w:rsidRDefault="00A70DDF" w:rsidP="00CE56FB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156"/>
              <w:jc w:val="both"/>
              <w:rPr>
                <w:rFonts w:ascii="標楷體" w:eastAsia="標楷體" w:hAnsi="標楷體" w:cs="DFKaiShu-SB-Estd-BF"/>
                <w:kern w:val="0"/>
                <w:sz w:val="20"/>
              </w:rPr>
            </w:pP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二、蒐集之個人資料類別：(</w:t>
            </w:r>
            <w:proofErr w:type="gramStart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一</w:t>
            </w:r>
            <w:proofErr w:type="gramEnd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)學制（二）班級(三)學號（四）姓名(五)手機。</w:t>
            </w:r>
          </w:p>
          <w:p w14:paraId="35FC6283" w14:textId="77777777" w:rsidR="00A70DDF" w:rsidRPr="0043660E" w:rsidRDefault="00A70DDF" w:rsidP="00CE56FB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156"/>
              <w:jc w:val="both"/>
              <w:rPr>
                <w:rFonts w:ascii="標楷體" w:eastAsia="標楷體" w:hAnsi="標楷體" w:cs="DFKaiShu-SB-Estd-BF"/>
                <w:kern w:val="0"/>
                <w:sz w:val="20"/>
              </w:rPr>
            </w:pP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三、個人資料利用之</w:t>
            </w:r>
            <w:proofErr w:type="gramStart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期間、</w:t>
            </w:r>
            <w:proofErr w:type="gramEnd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對象、地區、方式：</w:t>
            </w:r>
          </w:p>
          <w:p w14:paraId="2E5BFC67" w14:textId="27704AF9" w:rsidR="00A70DDF" w:rsidRPr="0043660E" w:rsidRDefault="00A70DDF" w:rsidP="00CE56FB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453"/>
              <w:jc w:val="both"/>
              <w:rPr>
                <w:rFonts w:ascii="標楷體" w:eastAsia="標楷體" w:hAnsi="標楷體" w:cs="DFKaiShu-SB-Estd-BF"/>
                <w:kern w:val="0"/>
                <w:sz w:val="20"/>
              </w:rPr>
            </w:pP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（一）期間：</w:t>
            </w:r>
            <w:r w:rsidR="00DC5213" w:rsidRPr="00515E5D">
              <w:rPr>
                <w:rFonts w:ascii="標楷體" w:eastAsia="標楷體" w:hAnsi="標楷體" w:cs="DFKaiShu-SB-Estd-BF" w:hint="eastAsia"/>
                <w:color w:val="FF0000"/>
                <w:kern w:val="0"/>
                <w:sz w:val="20"/>
                <w:u w:val="single"/>
              </w:rPr>
              <w:t xml:space="preserve"> </w:t>
            </w:r>
            <w:r w:rsidR="00DC5213" w:rsidRPr="00515E5D">
              <w:rPr>
                <w:rFonts w:ascii="標楷體" w:eastAsia="標楷體" w:hAnsi="標楷體" w:cs="DFKaiShu-SB-Estd-BF"/>
                <w:color w:val="FF0000"/>
                <w:kern w:val="0"/>
                <w:sz w:val="20"/>
                <w:u w:val="single"/>
              </w:rPr>
              <w:t xml:space="preserve">     </w:t>
            </w:r>
            <w:r w:rsidRPr="00515E5D">
              <w:rPr>
                <w:rFonts w:ascii="標楷體" w:eastAsia="標楷體" w:hAnsi="標楷體" w:cs="DFKaiShu-SB-Estd-BF" w:hint="eastAsia"/>
                <w:color w:val="FF0000"/>
                <w:kern w:val="0"/>
                <w:sz w:val="20"/>
              </w:rPr>
              <w:t>學期</w:t>
            </w:r>
            <w:proofErr w:type="gramStart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擔任副班代</w:t>
            </w:r>
            <w:proofErr w:type="gramEnd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期間及在校期間。</w:t>
            </w:r>
          </w:p>
          <w:p w14:paraId="19EED9D5" w14:textId="77777777" w:rsidR="00A70DDF" w:rsidRPr="0043660E" w:rsidRDefault="00A70DDF" w:rsidP="00CE56FB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453"/>
              <w:jc w:val="both"/>
              <w:rPr>
                <w:rFonts w:ascii="標楷體" w:eastAsia="標楷體" w:hAnsi="標楷體" w:cs="DFKaiShu-SB-Estd-BF"/>
                <w:kern w:val="0"/>
                <w:sz w:val="20"/>
              </w:rPr>
            </w:pP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（二）對象：國立高雄餐旅大學所屬單位。</w:t>
            </w:r>
          </w:p>
          <w:p w14:paraId="7B276EC2" w14:textId="77777777" w:rsidR="00A70DDF" w:rsidRPr="0043660E" w:rsidRDefault="00A70DDF" w:rsidP="00CE56FB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453"/>
              <w:jc w:val="both"/>
              <w:rPr>
                <w:rFonts w:ascii="標楷體" w:eastAsia="標楷體" w:hAnsi="標楷體" w:cs="DFKaiShu-SB-Estd-BF"/>
                <w:kern w:val="0"/>
                <w:sz w:val="20"/>
              </w:rPr>
            </w:pP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（三）地區：上述對象所在之地區。</w:t>
            </w:r>
          </w:p>
          <w:p w14:paraId="32D0F307" w14:textId="77777777" w:rsidR="00A70DDF" w:rsidRPr="0043660E" w:rsidRDefault="00A70DDF" w:rsidP="00CE56FB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453"/>
              <w:jc w:val="both"/>
              <w:rPr>
                <w:rFonts w:ascii="標楷體" w:eastAsia="標楷體" w:hAnsi="標楷體" w:cs="DFKaiShu-SB-Estd-BF"/>
                <w:kern w:val="0"/>
                <w:sz w:val="20"/>
              </w:rPr>
            </w:pP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（四）方式：合於法令規定之利用方式。</w:t>
            </w:r>
          </w:p>
          <w:p w14:paraId="15081269" w14:textId="77777777" w:rsidR="00A70DDF" w:rsidRPr="0043660E" w:rsidRDefault="00A70DDF" w:rsidP="00CE56FB">
            <w:pPr>
              <w:autoSpaceDE w:val="0"/>
              <w:autoSpaceDN w:val="0"/>
              <w:adjustRightInd w:val="0"/>
              <w:snapToGrid w:val="0"/>
              <w:spacing w:line="240" w:lineRule="exact"/>
              <w:ind w:left="593" w:hanging="437"/>
              <w:jc w:val="both"/>
              <w:rPr>
                <w:rFonts w:ascii="標楷體" w:eastAsia="標楷體" w:hAnsi="標楷體" w:cs="DFKaiShu-SB-Estd-BF"/>
                <w:kern w:val="0"/>
                <w:sz w:val="20"/>
              </w:rPr>
            </w:pP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四、依據個資法第三條規定，同學</w:t>
            </w:r>
            <w:proofErr w:type="gramStart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就本組保有</w:t>
            </w:r>
            <w:proofErr w:type="gramEnd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同學之個人資料，得以書面或其他日後可供證明之方式，有請求行使查詢、閱覽、製給複製本、補充或更正、停止蒐集、處理及利用或刪除等權利。</w:t>
            </w:r>
          </w:p>
          <w:p w14:paraId="71B708D4" w14:textId="77777777" w:rsidR="00A70DDF" w:rsidRPr="0043660E" w:rsidRDefault="00A70DDF" w:rsidP="00CE56FB">
            <w:pPr>
              <w:autoSpaceDE w:val="0"/>
              <w:autoSpaceDN w:val="0"/>
              <w:adjustRightInd w:val="0"/>
              <w:snapToGrid w:val="0"/>
              <w:spacing w:line="240" w:lineRule="exact"/>
              <w:ind w:left="593" w:hanging="437"/>
              <w:jc w:val="both"/>
              <w:rPr>
                <w:rFonts w:ascii="標楷體" w:eastAsia="標楷體" w:hAnsi="標楷體" w:cs="DFKaiShu-SB-Estd-BF"/>
                <w:kern w:val="0"/>
                <w:sz w:val="20"/>
              </w:rPr>
            </w:pP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五、同學不提供個人資料所致權益之影響(個人資料由當事人直接蒐集之情形適用)：同學若未能提供相關個人資料時，</w:t>
            </w:r>
            <w:proofErr w:type="gramStart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本組將</w:t>
            </w:r>
            <w:proofErr w:type="gramEnd"/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可能延後或無法進行貴班必要之訊息傳達。</w:t>
            </w:r>
          </w:p>
          <w:p w14:paraId="15DAA02F" w14:textId="77777777" w:rsidR="00A70DDF" w:rsidRPr="0043660E" w:rsidRDefault="00A70DDF" w:rsidP="00CE56FB">
            <w:pPr>
              <w:autoSpaceDE w:val="0"/>
              <w:autoSpaceDN w:val="0"/>
              <w:adjustRightInd w:val="0"/>
              <w:snapToGrid w:val="0"/>
              <w:spacing w:line="240" w:lineRule="exact"/>
              <w:ind w:left="593" w:hanging="437"/>
              <w:jc w:val="both"/>
              <w:rPr>
                <w:rFonts w:ascii="標楷體" w:eastAsia="標楷體" w:hAnsi="標楷體"/>
                <w:sz w:val="20"/>
              </w:rPr>
            </w:pP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六、如有任何問題請洽生輔組分機：</w:t>
            </w:r>
            <w:r w:rsidRPr="0043660E">
              <w:rPr>
                <w:rFonts w:ascii="標楷體" w:eastAsia="標楷體" w:hAnsi="標楷體" w:cs="DFKaiShu-SB-Estd-BF"/>
                <w:kern w:val="0"/>
                <w:sz w:val="20"/>
              </w:rPr>
              <w:t>13201</w:t>
            </w:r>
            <w:r w:rsidRPr="0043660E">
              <w:rPr>
                <w:rFonts w:ascii="標楷體" w:eastAsia="標楷體" w:hAnsi="標楷體" w:cs="DFKaiShu-SB-Estd-BF" w:hint="eastAsia"/>
                <w:kern w:val="0"/>
                <w:sz w:val="20"/>
              </w:rPr>
              <w:t>。</w:t>
            </w:r>
          </w:p>
        </w:tc>
      </w:tr>
    </w:tbl>
    <w:p w14:paraId="4BE41004" w14:textId="79966A32" w:rsidR="00A70DDF" w:rsidRPr="00EE5845" w:rsidRDefault="00A70DDF" w:rsidP="00EE5845">
      <w:pPr>
        <w:pStyle w:val="a3"/>
        <w:jc w:val="right"/>
      </w:pPr>
    </w:p>
    <w:sectPr w:rsidR="00A70DDF" w:rsidRPr="00EE5845" w:rsidSect="00820771">
      <w:headerReference w:type="default" r:id="rId6"/>
      <w:pgSz w:w="11906" w:h="16838"/>
      <w:pgMar w:top="568" w:right="1134" w:bottom="568" w:left="1134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89CF2" w14:textId="77777777" w:rsidR="00236874" w:rsidRDefault="00236874" w:rsidP="00EE292E">
      <w:r>
        <w:separator/>
      </w:r>
    </w:p>
  </w:endnote>
  <w:endnote w:type="continuationSeparator" w:id="0">
    <w:p w14:paraId="0C985A11" w14:textId="77777777" w:rsidR="00236874" w:rsidRDefault="00236874" w:rsidP="00EE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charset w:val="88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715B" w14:textId="77777777" w:rsidR="00236874" w:rsidRDefault="00236874" w:rsidP="00EE292E">
      <w:r>
        <w:separator/>
      </w:r>
    </w:p>
  </w:footnote>
  <w:footnote w:type="continuationSeparator" w:id="0">
    <w:p w14:paraId="03E75FF7" w14:textId="77777777" w:rsidR="00236874" w:rsidRDefault="00236874" w:rsidP="00EE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FE7C" w14:textId="02B59407" w:rsidR="00820771" w:rsidRPr="00820771" w:rsidRDefault="00820771" w:rsidP="00820771">
    <w:pPr>
      <w:pStyle w:val="a3"/>
      <w:jc w:val="right"/>
      <w:rPr>
        <w:rFonts w:ascii="標楷體" w:eastAsia="標楷體" w:hAnsi="標楷體"/>
        <w:sz w:val="18"/>
        <w:szCs w:val="18"/>
      </w:rPr>
    </w:pPr>
    <w:r w:rsidRPr="00820771">
      <w:rPr>
        <w:rFonts w:ascii="標楷體" w:eastAsia="標楷體" w:hAnsi="標楷體" w:hint="eastAsia"/>
        <w:sz w:val="18"/>
        <w:szCs w:val="18"/>
      </w:rPr>
      <w:t>1</w:t>
    </w:r>
    <w:r w:rsidRPr="00820771">
      <w:rPr>
        <w:rFonts w:ascii="標楷體" w:eastAsia="標楷體" w:hAnsi="標楷體"/>
        <w:sz w:val="18"/>
        <w:szCs w:val="18"/>
      </w:rPr>
      <w:t>140925</w:t>
    </w:r>
    <w:r w:rsidRPr="00820771">
      <w:rPr>
        <w:rFonts w:ascii="標楷體" w:eastAsia="標楷體" w:hAnsi="標楷體" w:hint="eastAsia"/>
        <w:sz w:val="18"/>
        <w:szCs w:val="18"/>
      </w:rPr>
      <w:t>修正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6FB"/>
    <w:rsid w:val="00134659"/>
    <w:rsid w:val="00222FA1"/>
    <w:rsid w:val="00236874"/>
    <w:rsid w:val="0027557B"/>
    <w:rsid w:val="002D17E7"/>
    <w:rsid w:val="003C720B"/>
    <w:rsid w:val="00515E5D"/>
    <w:rsid w:val="006975FD"/>
    <w:rsid w:val="006A49CF"/>
    <w:rsid w:val="007D25B1"/>
    <w:rsid w:val="007F47EE"/>
    <w:rsid w:val="007F7F34"/>
    <w:rsid w:val="00820771"/>
    <w:rsid w:val="00840D7C"/>
    <w:rsid w:val="008B62A0"/>
    <w:rsid w:val="00910D9E"/>
    <w:rsid w:val="00961B9D"/>
    <w:rsid w:val="00A643DE"/>
    <w:rsid w:val="00A67157"/>
    <w:rsid w:val="00A70DDF"/>
    <w:rsid w:val="00BC39C2"/>
    <w:rsid w:val="00BD7FE5"/>
    <w:rsid w:val="00C23FB4"/>
    <w:rsid w:val="00C947CC"/>
    <w:rsid w:val="00CE259C"/>
    <w:rsid w:val="00CE56FB"/>
    <w:rsid w:val="00D2572A"/>
    <w:rsid w:val="00D9260F"/>
    <w:rsid w:val="00DC5213"/>
    <w:rsid w:val="00E92F88"/>
    <w:rsid w:val="00EE2862"/>
    <w:rsid w:val="00EE292E"/>
    <w:rsid w:val="00EE5845"/>
    <w:rsid w:val="00F1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403B6"/>
  <w15:chartTrackingRefBased/>
  <w15:docId w15:val="{4D6F7AE5-0EEC-43BC-BF4B-4774FD80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6F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56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CE56FB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rsid w:val="00CE56FB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E29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E292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學生事務處生活輔導組許惠珍</dc:creator>
  <cp:keywords/>
  <dc:description/>
  <cp:lastModifiedBy>nkuht</cp:lastModifiedBy>
  <cp:revision>11</cp:revision>
  <cp:lastPrinted>2025-09-25T06:58:00Z</cp:lastPrinted>
  <dcterms:created xsi:type="dcterms:W3CDTF">2025-09-25T06:44:00Z</dcterms:created>
  <dcterms:modified xsi:type="dcterms:W3CDTF">2025-09-25T07:49:00Z</dcterms:modified>
</cp:coreProperties>
</file>